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32" w:rsidRDefault="00573732" w:rsidP="0057373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Основные права и обязанности обучающихся</w:t>
      </w:r>
    </w:p>
    <w:p w:rsidR="00573732" w:rsidRDefault="00573732" w:rsidP="0057373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73732" w:rsidRDefault="00573732" w:rsidP="005737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Правоотношения между обучающимся и образовательной организацией на территории Российской Федерации регулируются Федеральным законом от 29.12.2012 № 273-ФЗ «Об образовании в Российской Федерации». В частности, основные права и обязанности учащегося определены в статьях 34, 43 указанного Федерального закона.</w:t>
      </w:r>
    </w:p>
    <w:p w:rsidR="00573732" w:rsidRDefault="00573732" w:rsidP="005737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Так, неотъемлемыми правами и свободами обучающихся являются уважение человеческого достоинства, защита от всех форм физического и психического насилия, оскорбления личности, охрана жизни и здоровья, свобода совести, информации, свободное выражение собственных взглядов и убеждений и конечно право на каникулы и академический отпуск.</w:t>
      </w:r>
    </w:p>
    <w:p w:rsidR="00573732" w:rsidRDefault="00573732" w:rsidP="005737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Также обучающийся вправе выбирать образовательную организацию,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573732" w:rsidRDefault="00573732" w:rsidP="005737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 xml:space="preserve">При желании учащийся всегда может перейти на обучение в иную образовательную организацию, на иную форму обучения и специальность, при этом он имеет право на </w:t>
      </w:r>
      <w:proofErr w:type="spellStart"/>
      <w:r>
        <w:rPr>
          <w:color w:val="333333"/>
          <w:sz w:val="28"/>
          <w:szCs w:val="28"/>
        </w:rPr>
        <w:t>зачет</w:t>
      </w:r>
      <w:proofErr w:type="spellEnd"/>
      <w:r>
        <w:rPr>
          <w:color w:val="333333"/>
          <w:sz w:val="28"/>
          <w:szCs w:val="28"/>
        </w:rPr>
        <w:t xml:space="preserve"> всех изученных им ранее дисциплин. Также на период обучения ему может быть предоставлена отсрочка от призыва на военную службу.</w:t>
      </w:r>
    </w:p>
    <w:p w:rsidR="00573732" w:rsidRDefault="00573732" w:rsidP="005737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Для развития своих навыков и творческих способностей учащийся бесплатно пользуется всеми научными и учебными ресурсами образовательной организации, лечебно-оздоровительной инфраструктурой, участвует в конкурсах, олимпиадах, соревнованиях, научно-практических исследованиях, стажировках, вправе совмещать учебную деятельность и работу.</w:t>
      </w:r>
    </w:p>
    <w:p w:rsidR="00573732" w:rsidRDefault="00573732" w:rsidP="005737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Среди основных обязанностей обучающегося выделяются обязанности добросовестно осваивать образовательную программу, выполнять задания, данные педагогическими работниками, выполнять требования устава образовательной организации, заботиться о сохранении и об укреплении своего здоровья, стремиться к развитию и самосовершенствованию, уважать честь и достоинство других обучающихся и работников, бережно относиться к имуществу своей образовательной организации.</w:t>
      </w:r>
    </w:p>
    <w:p w:rsidR="00573732" w:rsidRDefault="00573732" w:rsidP="005737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3732" w:rsidRDefault="00573732" w:rsidP="00573732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Статья подготовлена прокуратурой г. Дербента.</w:t>
      </w:r>
    </w:p>
    <w:p w:rsidR="00575F6E" w:rsidRDefault="00575F6E">
      <w:bookmarkStart w:id="0" w:name="_GoBack"/>
      <w:bookmarkEnd w:id="0"/>
    </w:p>
    <w:sectPr w:rsidR="0057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32"/>
    <w:rsid w:val="00573732"/>
    <w:rsid w:val="005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B98C8-1682-4D6D-91D3-4CB2D2DD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2021-12-01T06:17:00Z</dcterms:created>
  <dcterms:modified xsi:type="dcterms:W3CDTF">2021-12-01T06:18:00Z</dcterms:modified>
</cp:coreProperties>
</file>